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9362D" w:rsidRDefault="006E1E02">
      <w:pPr>
        <w:jc w:val="center"/>
        <w:rPr>
          <w:rFonts w:ascii="Century Gothic" w:eastAsia="Century Gothic" w:hAnsi="Century Gothic" w:cs="Century Gothic"/>
          <w:b/>
          <w:sz w:val="48"/>
          <w:szCs w:val="48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48"/>
          <w:szCs w:val="48"/>
        </w:rPr>
        <w:t>Biography Report Selection</w:t>
      </w:r>
    </w:p>
    <w:p w14:paraId="00000002" w14:textId="77777777" w:rsidR="00D9362D" w:rsidRDefault="006E1E02">
      <w:pPr>
        <w:jc w:val="center"/>
        <w:rPr>
          <w:rFonts w:ascii="Century Gothic" w:eastAsia="Century Gothic" w:hAnsi="Century Gothic" w:cs="Century Gothic"/>
          <w:b/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48"/>
          <w:szCs w:val="48"/>
        </w:rPr>
        <w:t>Selection Due Date: 1/14-1/16</w:t>
      </w:r>
    </w:p>
    <w:p w14:paraId="00000003" w14:textId="77777777" w:rsidR="00D9362D" w:rsidRDefault="00D9362D">
      <w:pPr>
        <w:rPr>
          <w:rFonts w:ascii="Century Gothic" w:eastAsia="Century Gothic" w:hAnsi="Century Gothic" w:cs="Century Gothic"/>
        </w:rPr>
      </w:pPr>
    </w:p>
    <w:p w14:paraId="00000004" w14:textId="77777777" w:rsidR="00D9362D" w:rsidRDefault="006E1E02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Use the attached list to help you choose </w:t>
      </w:r>
      <w:r>
        <w:rPr>
          <w:rFonts w:ascii="Century Gothic" w:eastAsia="Century Gothic" w:hAnsi="Century Gothic" w:cs="Century Gothic"/>
          <w:i/>
          <w:sz w:val="28"/>
          <w:szCs w:val="28"/>
          <w:u w:val="single"/>
        </w:rPr>
        <w:t>three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people you might like to study and write a biography report about. (You may choose someone who is not on the list, but you must be able to explain why </w:t>
      </w: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>they</w:t>
      </w:r>
      <w:proofErr w:type="gramEnd"/>
      <w:r>
        <w:rPr>
          <w:rFonts w:ascii="Century Gothic" w:eastAsia="Century Gothic" w:hAnsi="Century Gothic" w:cs="Century Gothic"/>
          <w:sz w:val="28"/>
          <w:szCs w:val="28"/>
        </w:rPr>
        <w:t xml:space="preserve"> made a positive difference in the world.) It is a good idea to browse the library or do some intern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et research to see </w:t>
      </w: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>who</w:t>
      </w:r>
      <w:proofErr w:type="gramEnd"/>
      <w:r>
        <w:rPr>
          <w:rFonts w:ascii="Century Gothic" w:eastAsia="Century Gothic" w:hAnsi="Century Gothic" w:cs="Century Gothic"/>
          <w:sz w:val="28"/>
          <w:szCs w:val="28"/>
        </w:rPr>
        <w:t xml:space="preserve"> you’re interested in before deciding.</w:t>
      </w:r>
    </w:p>
    <w:p w14:paraId="00000005" w14:textId="77777777" w:rsidR="00D9362D" w:rsidRDefault="00D9362D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06" w14:textId="77777777" w:rsidR="00D9362D" w:rsidRDefault="006E1E02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We have been studying many important people who have made a difference in the world. Because of the work we have done (and will do</w:t>
      </w: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>)  in</w:t>
      </w:r>
      <w:proofErr w:type="gramEnd"/>
      <w:r>
        <w:rPr>
          <w:rFonts w:ascii="Century Gothic" w:eastAsia="Century Gothic" w:hAnsi="Century Gothic" w:cs="Century Gothic"/>
          <w:sz w:val="28"/>
          <w:szCs w:val="28"/>
        </w:rPr>
        <w:t xml:space="preserve"> class, please do not choose any of the following people:</w:t>
      </w:r>
    </w:p>
    <w:p w14:paraId="00000007" w14:textId="77777777" w:rsidR="00D9362D" w:rsidRDefault="00D9362D">
      <w:pPr>
        <w:rPr>
          <w:rFonts w:ascii="Century Gothic" w:eastAsia="Century Gothic" w:hAnsi="Century Gothic" w:cs="Century Gothic"/>
          <w:sz w:val="28"/>
          <w:szCs w:val="28"/>
        </w:rPr>
        <w:sectPr w:rsidR="00D9362D">
          <w:pgSz w:w="12240" w:h="15840"/>
          <w:pgMar w:top="720" w:right="720" w:bottom="144" w:left="720" w:header="720" w:footer="720" w:gutter="0"/>
          <w:pgNumType w:start="1"/>
          <w:cols w:space="720"/>
        </w:sectPr>
      </w:pPr>
    </w:p>
    <w:p w14:paraId="00000008" w14:textId="77777777" w:rsidR="00D9362D" w:rsidRDefault="006E1E02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Abraham Lincoln</w:t>
      </w:r>
    </w:p>
    <w:p w14:paraId="00000009" w14:textId="77777777" w:rsidR="00D9362D" w:rsidRDefault="006E1E02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Rosa Parks</w:t>
      </w:r>
    </w:p>
    <w:p w14:paraId="0000000A" w14:textId="77777777" w:rsidR="00D9362D" w:rsidRDefault="006E1E02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George Washington</w:t>
      </w:r>
    </w:p>
    <w:p w14:paraId="0000000B" w14:textId="77777777" w:rsidR="00D9362D" w:rsidRDefault="006E1E02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Dr. Martin Luther King, Jr.</w:t>
      </w:r>
    </w:p>
    <w:p w14:paraId="0000000C" w14:textId="77777777" w:rsidR="00D9362D" w:rsidRDefault="006E1E02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Benjamin Franklin</w:t>
      </w:r>
    </w:p>
    <w:p w14:paraId="0000000D" w14:textId="77777777" w:rsidR="00D9362D" w:rsidRDefault="006E1E02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Harriet Tubman</w:t>
      </w:r>
    </w:p>
    <w:p w14:paraId="0000000E" w14:textId="77777777" w:rsidR="00D9362D" w:rsidRDefault="006E1E02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Thomas Edison</w:t>
      </w:r>
    </w:p>
    <w:p w14:paraId="0000000F" w14:textId="77777777" w:rsidR="00D9362D" w:rsidRDefault="006E1E02">
      <w:pPr>
        <w:numPr>
          <w:ilvl w:val="0"/>
          <w:numId w:val="1"/>
        </w:numPr>
        <w:rPr>
          <w:rFonts w:ascii="Century Gothic" w:eastAsia="Century Gothic" w:hAnsi="Century Gothic" w:cs="Century Gothic"/>
          <w:sz w:val="24"/>
          <w:szCs w:val="24"/>
        </w:rPr>
        <w:sectPr w:rsidR="00D9362D">
          <w:type w:val="continuous"/>
          <w:pgSz w:w="12240" w:h="15840"/>
          <w:pgMar w:top="720" w:right="720" w:bottom="144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rPr>
          <w:rFonts w:ascii="Century Gothic" w:eastAsia="Century Gothic" w:hAnsi="Century Gothic" w:cs="Century Gothic"/>
          <w:sz w:val="24"/>
          <w:szCs w:val="24"/>
        </w:rPr>
        <w:t>Helen Keller</w:t>
      </w:r>
    </w:p>
    <w:p w14:paraId="00000010" w14:textId="77777777" w:rsidR="00D9362D" w:rsidRDefault="00D9362D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11" w14:textId="77777777" w:rsidR="00D9362D" w:rsidRDefault="006E1E02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You may turn in this paper with your three choices starting Tuesday, Januar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y </w:t>
      </w: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>14th</w:t>
      </w:r>
      <w:proofErr w:type="gramEnd"/>
      <w:r>
        <w:rPr>
          <w:rFonts w:ascii="Century Gothic" w:eastAsia="Century Gothic" w:hAnsi="Century Gothic" w:cs="Century Gothic"/>
          <w:sz w:val="28"/>
          <w:szCs w:val="28"/>
        </w:rPr>
        <w:t xml:space="preserve">. Biographies will be assigned and </w:t>
      </w: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>you will be notified by your teacher</w:t>
      </w:r>
      <w:proofErr w:type="gramEnd"/>
      <w:r>
        <w:rPr>
          <w:rFonts w:ascii="Century Gothic" w:eastAsia="Century Gothic" w:hAnsi="Century Gothic" w:cs="Century Gothic"/>
          <w:sz w:val="28"/>
          <w:szCs w:val="28"/>
        </w:rPr>
        <w:t xml:space="preserve"> on Friday, January 17th.</w:t>
      </w:r>
      <w:r>
        <w:rPr>
          <w:rFonts w:ascii="Century Gothic" w:eastAsia="Century Gothic" w:hAnsi="Century Gothic" w:cs="Century Gothic"/>
          <w:sz w:val="28"/>
          <w:szCs w:val="28"/>
        </w:rPr>
        <w:br/>
      </w:r>
    </w:p>
    <w:p w14:paraId="00000012" w14:textId="77777777" w:rsidR="00D9362D" w:rsidRDefault="006E1E02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Your name: ______________________________________</w:t>
      </w:r>
    </w:p>
    <w:p w14:paraId="00000013" w14:textId="77777777" w:rsidR="00D9362D" w:rsidRDefault="00D9362D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14" w14:textId="77777777" w:rsidR="00D9362D" w:rsidRDefault="006E1E02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I would enjoy researching:</w:t>
      </w:r>
    </w:p>
    <w:p w14:paraId="00000015" w14:textId="77777777" w:rsidR="00D9362D" w:rsidRDefault="00D9362D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16" w14:textId="77777777" w:rsidR="00D9362D" w:rsidRDefault="006E1E02">
      <w:pPr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>1st</w:t>
      </w:r>
      <w:proofErr w:type="gramEnd"/>
      <w:r>
        <w:rPr>
          <w:rFonts w:ascii="Century Gothic" w:eastAsia="Century Gothic" w:hAnsi="Century Gothic" w:cs="Century Gothic"/>
          <w:sz w:val="28"/>
          <w:szCs w:val="28"/>
        </w:rPr>
        <w:t xml:space="preserve"> choice   __________________________________</w:t>
      </w:r>
    </w:p>
    <w:p w14:paraId="00000017" w14:textId="77777777" w:rsidR="00D9362D" w:rsidRDefault="00D9362D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18" w14:textId="77777777" w:rsidR="00D9362D" w:rsidRDefault="006E1E02">
      <w:pPr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>2nd</w:t>
      </w:r>
      <w:proofErr w:type="gramEnd"/>
      <w:r>
        <w:rPr>
          <w:rFonts w:ascii="Century Gothic" w:eastAsia="Century Gothic" w:hAnsi="Century Gothic" w:cs="Century Gothic"/>
          <w:sz w:val="28"/>
          <w:szCs w:val="28"/>
        </w:rPr>
        <w:t xml:space="preserve"> choice _____________</w:t>
      </w:r>
      <w:r>
        <w:rPr>
          <w:rFonts w:ascii="Century Gothic" w:eastAsia="Century Gothic" w:hAnsi="Century Gothic" w:cs="Century Gothic"/>
          <w:sz w:val="28"/>
          <w:szCs w:val="28"/>
        </w:rPr>
        <w:t>_____________________</w:t>
      </w:r>
    </w:p>
    <w:p w14:paraId="00000019" w14:textId="77777777" w:rsidR="00D9362D" w:rsidRDefault="00D9362D">
      <w:pPr>
        <w:rPr>
          <w:sz w:val="28"/>
          <w:szCs w:val="28"/>
        </w:rPr>
      </w:pPr>
    </w:p>
    <w:p w14:paraId="0000001A" w14:textId="77777777" w:rsidR="00D9362D" w:rsidRDefault="006E1E02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3rd </w:t>
      </w: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>choice  _</w:t>
      </w:r>
      <w:proofErr w:type="gramEnd"/>
      <w:r>
        <w:rPr>
          <w:rFonts w:ascii="Century Gothic" w:eastAsia="Century Gothic" w:hAnsi="Century Gothic" w:cs="Century Gothic"/>
          <w:sz w:val="28"/>
          <w:szCs w:val="28"/>
        </w:rPr>
        <w:t>_________________________________</w:t>
      </w:r>
    </w:p>
    <w:p w14:paraId="0000001B" w14:textId="77777777" w:rsidR="00D9362D" w:rsidRDefault="00D9362D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1C" w14:textId="77777777" w:rsidR="00D9362D" w:rsidRDefault="006E1E02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Parent Signature: ___________________________________________</w:t>
      </w:r>
    </w:p>
    <w:p w14:paraId="0000001D" w14:textId="77777777" w:rsidR="00D9362D" w:rsidRDefault="006E1E02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 parent signature shows your teacher you have read the report and understand the directions.</w:t>
      </w:r>
    </w:p>
    <w:p w14:paraId="0000001E" w14:textId="77777777" w:rsidR="00D9362D" w:rsidRDefault="00D9362D">
      <w:pPr>
        <w:rPr>
          <w:rFonts w:ascii="Century Gothic" w:eastAsia="Century Gothic" w:hAnsi="Century Gothic" w:cs="Century Gothic"/>
          <w:sz w:val="28"/>
          <w:szCs w:val="28"/>
        </w:rPr>
      </w:pPr>
    </w:p>
    <w:p w14:paraId="0000001F" w14:textId="77777777" w:rsidR="00D9362D" w:rsidRDefault="006E1E02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PLEASE RETURN THIS SHEET AND WAIT FOR YOUR </w:t>
      </w:r>
    </w:p>
    <w:p w14:paraId="00000020" w14:textId="77777777" w:rsidR="00D9362D" w:rsidRDefault="006E1E02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b/>
          <w:sz w:val="28"/>
          <w:szCs w:val="28"/>
        </w:rPr>
        <w:t>TEACHER’S</w:t>
      </w:r>
      <w:proofErr w:type="gramEnd"/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RESPONSE </w:t>
      </w:r>
      <w:r>
        <w:rPr>
          <w:rFonts w:ascii="Century Gothic" w:eastAsia="Century Gothic" w:hAnsi="Century Gothic" w:cs="Century Gothic"/>
          <w:b/>
          <w:sz w:val="28"/>
          <w:szCs w:val="28"/>
          <w:u w:val="single"/>
        </w:rPr>
        <w:t>BEFORE</w:t>
      </w: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 YOU BEGIN YOUR REPORT.</w:t>
      </w:r>
    </w:p>
    <w:p w14:paraId="00000021" w14:textId="77777777" w:rsidR="00D9362D" w:rsidRDefault="006E1E02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Thank you!</w:t>
      </w:r>
    </w:p>
    <w:p w14:paraId="00000022" w14:textId="77777777" w:rsidR="00D9362D" w:rsidRDefault="006E1E02">
      <w:pPr>
        <w:jc w:val="center"/>
        <w:rPr>
          <w:rFonts w:ascii="Century Gothic" w:eastAsia="Century Gothic" w:hAnsi="Century Gothic" w:cs="Century Gothic"/>
          <w:b/>
          <w:sz w:val="48"/>
          <w:szCs w:val="48"/>
        </w:rPr>
      </w:pPr>
      <w:r>
        <w:rPr>
          <w:rFonts w:ascii="Century Gothic" w:eastAsia="Century Gothic" w:hAnsi="Century Gothic" w:cs="Century Gothic"/>
          <w:b/>
          <w:sz w:val="48"/>
          <w:szCs w:val="48"/>
        </w:rPr>
        <w:lastRenderedPageBreak/>
        <w:t>People Who Have Made a Difference</w:t>
      </w:r>
    </w:p>
    <w:p w14:paraId="00000023" w14:textId="77777777" w:rsidR="00D9362D" w:rsidRDefault="00D9362D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24" w14:textId="77777777" w:rsidR="00D9362D" w:rsidRDefault="006E1E02">
      <w:pPr>
        <w:jc w:val="center"/>
        <w:rPr>
          <w:rFonts w:ascii="Century Gothic" w:eastAsia="Century Gothic" w:hAnsi="Century Gothic" w:cs="Century Gothic"/>
          <w:i/>
          <w:sz w:val="28"/>
          <w:szCs w:val="28"/>
        </w:rPr>
      </w:pPr>
      <w:r>
        <w:rPr>
          <w:rFonts w:ascii="Century Gothic" w:eastAsia="Century Gothic" w:hAnsi="Century Gothic" w:cs="Century Gothic"/>
          <w:i/>
          <w:sz w:val="28"/>
          <w:szCs w:val="28"/>
        </w:rPr>
        <w:t>You may choose someone from this list, but you do not have to. If you choose someone else, please be ready to explain</w:t>
      </w:r>
      <w:r>
        <w:rPr>
          <w:rFonts w:ascii="Century Gothic" w:eastAsia="Century Gothic" w:hAnsi="Century Gothic" w:cs="Century Gothic"/>
          <w:i/>
          <w:sz w:val="28"/>
          <w:szCs w:val="28"/>
        </w:rPr>
        <w:t xml:space="preserve"> to your teacher why that person has made a positive difference in our world.</w:t>
      </w:r>
    </w:p>
    <w:p w14:paraId="00000025" w14:textId="77777777" w:rsidR="00D9362D" w:rsidRDefault="00D9362D">
      <w:pPr>
        <w:jc w:val="center"/>
        <w:rPr>
          <w:rFonts w:ascii="Century Gothic" w:eastAsia="Century Gothic" w:hAnsi="Century Gothic" w:cs="Century Gothic"/>
          <w:sz w:val="28"/>
          <w:szCs w:val="28"/>
        </w:rPr>
        <w:sectPr w:rsidR="00D9362D">
          <w:type w:val="continuous"/>
          <w:pgSz w:w="12240" w:h="15840"/>
          <w:pgMar w:top="720" w:right="720" w:bottom="144" w:left="720" w:header="720" w:footer="720" w:gutter="0"/>
          <w:cols w:space="720"/>
        </w:sectPr>
      </w:pPr>
    </w:p>
    <w:p w14:paraId="00000026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Neil Armstrong</w:t>
      </w:r>
    </w:p>
    <w:p w14:paraId="00000027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Edwin Aldrin, Jr.</w:t>
      </w:r>
    </w:p>
    <w:p w14:paraId="00000028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Rachel Carson</w:t>
      </w:r>
    </w:p>
    <w:p w14:paraId="00000029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The Wright Brothers</w:t>
      </w:r>
    </w:p>
    <w:p w14:paraId="0000002A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John F. Kennedy</w:t>
      </w:r>
    </w:p>
    <w:p w14:paraId="0000002B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George Washington Carver</w:t>
      </w:r>
    </w:p>
    <w:p w14:paraId="0000002C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Caesar Chavez</w:t>
      </w:r>
    </w:p>
    <w:p w14:paraId="0000002D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Annie Sullivan</w:t>
      </w:r>
    </w:p>
    <w:p w14:paraId="0000002E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Winston Churchill</w:t>
      </w:r>
    </w:p>
    <w:p w14:paraId="0000002F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Cleopatra</w:t>
      </w:r>
    </w:p>
    <w:p w14:paraId="00000030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M</w:t>
      </w:r>
      <w:r>
        <w:rPr>
          <w:rFonts w:ascii="Century Gothic" w:eastAsia="Century Gothic" w:hAnsi="Century Gothic" w:cs="Century Gothic"/>
          <w:sz w:val="28"/>
          <w:szCs w:val="28"/>
        </w:rPr>
        <w:t>arie and Pierre Curie</w:t>
      </w:r>
    </w:p>
    <w:p w14:paraId="00000031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Walt Disney</w:t>
      </w:r>
    </w:p>
    <w:p w14:paraId="00000032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Leonardo da Vinci</w:t>
      </w:r>
    </w:p>
    <w:p w14:paraId="00000033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Amelia Earhart</w:t>
      </w:r>
    </w:p>
    <w:p w14:paraId="00000034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Louis Braille</w:t>
      </w:r>
    </w:p>
    <w:p w14:paraId="00000035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Duke Ellington</w:t>
      </w:r>
    </w:p>
    <w:p w14:paraId="00000036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Mohandas Gandhi</w:t>
      </w:r>
    </w:p>
    <w:p w14:paraId="00000037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Davy Crockett</w:t>
      </w:r>
    </w:p>
    <w:p w14:paraId="00000038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Katherine Johnson</w:t>
      </w:r>
    </w:p>
    <w:p w14:paraId="00000039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Daniel Boone</w:t>
      </w:r>
    </w:p>
    <w:p w14:paraId="0000003A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Susan B. Anthony</w:t>
      </w:r>
    </w:p>
    <w:p w14:paraId="0000003B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Nelson Mandela</w:t>
      </w:r>
    </w:p>
    <w:p w14:paraId="0000003C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Malala Yousafzai</w:t>
      </w:r>
    </w:p>
    <w:p w14:paraId="0000003D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Jazz Jennings</w:t>
      </w:r>
    </w:p>
    <w:p w14:paraId="0000003E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Dolores Huerta</w:t>
      </w:r>
    </w:p>
    <w:p w14:paraId="0000003F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Sonia Sotomayor</w:t>
      </w:r>
    </w:p>
    <w:p w14:paraId="00000040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Misty Copeland</w:t>
      </w:r>
    </w:p>
    <w:p w14:paraId="00000041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Florence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Nightengale</w:t>
      </w:r>
      <w:proofErr w:type="spellEnd"/>
    </w:p>
    <w:p w14:paraId="00000042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Ruby Bridges</w:t>
      </w:r>
    </w:p>
    <w:p w14:paraId="00000043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Jim Henson</w:t>
      </w:r>
    </w:p>
    <w:p w14:paraId="00000044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Steve Jobs</w:t>
      </w:r>
    </w:p>
    <w:p w14:paraId="00000045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Bill Gates</w:t>
      </w:r>
    </w:p>
    <w:p w14:paraId="00000046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William Shakespeare</w:t>
      </w:r>
    </w:p>
    <w:p w14:paraId="00000047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Alexander Graham Bell</w:t>
      </w:r>
    </w:p>
    <w:p w14:paraId="00000048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Sally Ride</w:t>
      </w:r>
    </w:p>
    <w:p w14:paraId="00000049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Frederick Douglass</w:t>
      </w:r>
    </w:p>
    <w:p w14:paraId="0000004A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Franklin Roosevelt</w:t>
      </w:r>
    </w:p>
    <w:p w14:paraId="0000004B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Sequoya</w:t>
      </w:r>
    </w:p>
    <w:p w14:paraId="0000004C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Thomas Jefferson</w:t>
      </w:r>
    </w:p>
    <w:p w14:paraId="0000004D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Mother Teresa</w:t>
      </w:r>
    </w:p>
    <w:p w14:paraId="0000004E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Wolfgang Amadeus Mozart</w:t>
      </w:r>
    </w:p>
    <w:p w14:paraId="0000004F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Jesse Owens</w:t>
      </w:r>
    </w:p>
    <w:p w14:paraId="00000050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Peter th</w:t>
      </w:r>
      <w:r>
        <w:rPr>
          <w:rFonts w:ascii="Century Gothic" w:eastAsia="Century Gothic" w:hAnsi="Century Gothic" w:cs="Century Gothic"/>
          <w:sz w:val="28"/>
          <w:szCs w:val="28"/>
        </w:rPr>
        <w:t>e Great</w:t>
      </w:r>
    </w:p>
    <w:p w14:paraId="00000051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Beatrix Potter</w:t>
      </w:r>
    </w:p>
    <w:p w14:paraId="00000052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Mo’ne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Davis</w:t>
      </w:r>
    </w:p>
    <w:p w14:paraId="00000053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Elizabeth Cady Stanton</w:t>
      </w:r>
    </w:p>
    <w:p w14:paraId="00000054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Yo-Yo Ma</w:t>
      </w:r>
    </w:p>
    <w:p w14:paraId="00000055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Ruth Bader Ginsburg</w:t>
      </w:r>
    </w:p>
    <w:p w14:paraId="00000056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Sharice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Davids</w:t>
      </w:r>
      <w:proofErr w:type="spellEnd"/>
    </w:p>
    <w:p w14:paraId="00000057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Ilhan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Omar</w:t>
      </w:r>
    </w:p>
    <w:p w14:paraId="00000058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Rashida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Tlaib</w:t>
      </w:r>
      <w:proofErr w:type="spellEnd"/>
    </w:p>
    <w:p w14:paraId="00000059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Madam CJ Walker</w:t>
      </w:r>
    </w:p>
    <w:p w14:paraId="0000005A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Buffalo Bird Woman</w:t>
      </w:r>
    </w:p>
    <w:p w14:paraId="0000005B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Linda Carol Brown</w:t>
      </w:r>
    </w:p>
    <w:p w14:paraId="0000005C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Sandra Day O’Connor</w:t>
      </w:r>
    </w:p>
    <w:p w14:paraId="0000005D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Chief Justice John Roberts</w:t>
      </w:r>
    </w:p>
    <w:p w14:paraId="0000005E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Alan Turing</w:t>
      </w:r>
    </w:p>
    <w:p w14:paraId="0000005F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proofErr w:type="spellStart"/>
      <w:r>
        <w:rPr>
          <w:rFonts w:ascii="Century Gothic" w:eastAsia="Century Gothic" w:hAnsi="Century Gothic" w:cs="Century Gothic"/>
          <w:sz w:val="28"/>
          <w:szCs w:val="28"/>
        </w:rPr>
        <w:t>Saira</w:t>
      </w:r>
      <w:proofErr w:type="spellEnd"/>
      <w:r>
        <w:rPr>
          <w:rFonts w:ascii="Century Gothic" w:eastAsia="Century Gothic" w:hAnsi="Century Gothic" w:cs="Century Gothic"/>
          <w:sz w:val="28"/>
          <w:szCs w:val="28"/>
        </w:rPr>
        <w:t xml:space="preserve"> Blair</w:t>
      </w:r>
    </w:p>
    <w:p w14:paraId="00000060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Gabby Douglas</w:t>
      </w:r>
    </w:p>
    <w:p w14:paraId="00000061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Fred Rogers</w:t>
      </w:r>
    </w:p>
    <w:p w14:paraId="00000062" w14:textId="77777777" w:rsidR="00D9362D" w:rsidRDefault="006E1E02">
      <w:pPr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>Diana, Princess of Wales</w:t>
      </w:r>
    </w:p>
    <w:sectPr w:rsidR="00D9362D">
      <w:type w:val="continuous"/>
      <w:pgSz w:w="12240" w:h="15840"/>
      <w:pgMar w:top="720" w:right="720" w:bottom="144" w:left="720" w:header="720" w:footer="720" w:gutter="0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2FDF"/>
    <w:multiLevelType w:val="multilevel"/>
    <w:tmpl w:val="6C3EE3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2D"/>
    <w:rsid w:val="006E1E02"/>
    <w:rsid w:val="00D9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4228F-DD88-4E84-9263-177731C2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Sandberg</dc:creator>
  <cp:lastModifiedBy>Elaine Sandberg</cp:lastModifiedBy>
  <cp:revision>2</cp:revision>
  <dcterms:created xsi:type="dcterms:W3CDTF">2020-01-13T23:06:00Z</dcterms:created>
  <dcterms:modified xsi:type="dcterms:W3CDTF">2020-01-13T23:06:00Z</dcterms:modified>
</cp:coreProperties>
</file>